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FD" w:rsidRPr="00E524FD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723900"/>
            <wp:effectExtent l="19050" t="0" r="9525" b="0"/>
            <wp:docPr id="2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FD" w:rsidRPr="00E524FD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E524FD" w:rsidRPr="006A4549" w:rsidRDefault="00E524FD" w:rsidP="00E524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524FD" w:rsidRPr="006A4549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F35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-</w:t>
      </w:r>
      <w:r w:rsidR="00F35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E524FD" w:rsidRPr="006A4549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КРАПИВИНСКИЙ МУНИЦИПАЛЬНЫЙ ОКРУГ</w:t>
      </w:r>
    </w:p>
    <w:p w:rsidR="00E524FD" w:rsidRPr="006A4549" w:rsidRDefault="00E524FD" w:rsidP="00E524FD">
      <w:pPr>
        <w:keepNext/>
        <w:spacing w:after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6A454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E7D0A" w:rsidRDefault="00E524FD" w:rsidP="00E524FD">
      <w:pPr>
        <w:keepNext/>
        <w:spacing w:after="0"/>
        <w:jc w:val="center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6A4549">
        <w:rPr>
          <w:rFonts w:ascii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E524FD" w:rsidRPr="00E524FD" w:rsidRDefault="00E524FD" w:rsidP="00E524F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49D" w:rsidRDefault="0069349D" w:rsidP="00E52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9349D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0E7D0A" w:rsidRPr="0069349D" w:rsidRDefault="000E7D0A" w:rsidP="000E7D0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69349D" w:rsidRDefault="00E524FD" w:rsidP="000E7D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17.02.2025 </w:t>
      </w:r>
      <w:r w:rsidR="006C35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</w:p>
    <w:p w:rsidR="00011703" w:rsidRPr="00011703" w:rsidRDefault="00011703" w:rsidP="00011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Крапивинский</w:t>
      </w:r>
    </w:p>
    <w:p w:rsidR="005F3772" w:rsidRPr="00413AF0" w:rsidRDefault="005F37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42CF9" w:rsidRPr="00277004" w:rsidRDefault="00F42CF9" w:rsidP="00F42CF9">
      <w:pPr>
        <w:pStyle w:val="Iauiue"/>
        <w:jc w:val="center"/>
        <w:rPr>
          <w:b/>
          <w:sz w:val="28"/>
          <w:szCs w:val="28"/>
        </w:rPr>
      </w:pPr>
      <w:r w:rsidRPr="00277004">
        <w:rPr>
          <w:b/>
          <w:sz w:val="28"/>
          <w:szCs w:val="28"/>
        </w:rPr>
        <w:t>Об утверждении Плана противодействия коррупции</w:t>
      </w:r>
      <w:r>
        <w:rPr>
          <w:b/>
          <w:sz w:val="28"/>
          <w:szCs w:val="28"/>
        </w:rPr>
        <w:t xml:space="preserve"> </w:t>
      </w:r>
      <w:r w:rsidRPr="00277004">
        <w:rPr>
          <w:b/>
          <w:sz w:val="28"/>
          <w:szCs w:val="28"/>
        </w:rPr>
        <w:t>в К</w:t>
      </w:r>
      <w:r>
        <w:rPr>
          <w:b/>
          <w:sz w:val="28"/>
          <w:szCs w:val="28"/>
        </w:rPr>
        <w:t>рапивинском муниципальном округе на 2025</w:t>
      </w:r>
      <w:r w:rsidRPr="00277004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27</w:t>
      </w:r>
      <w:r w:rsidRPr="00277004">
        <w:rPr>
          <w:b/>
          <w:sz w:val="28"/>
          <w:szCs w:val="28"/>
        </w:rPr>
        <w:t xml:space="preserve"> годы</w:t>
      </w:r>
    </w:p>
    <w:p w:rsidR="00E524FD" w:rsidRPr="00413AF0" w:rsidRDefault="00E524FD" w:rsidP="00B95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772" w:rsidRDefault="005F3772">
      <w:pPr>
        <w:pStyle w:val="ConsPlusNormal"/>
        <w:jc w:val="both"/>
      </w:pPr>
    </w:p>
    <w:p w:rsidR="005F3772" w:rsidRPr="00851C2A" w:rsidRDefault="00F42CF9" w:rsidP="00F42CF9">
      <w:pPr>
        <w:shd w:val="clear" w:color="auto" w:fill="FFFFFF"/>
        <w:spacing w:before="144" w:after="288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CF9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F42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CF9">
        <w:rPr>
          <w:rFonts w:ascii="Times New Roman" w:hAnsi="Times New Roman" w:cs="Times New Roman"/>
          <w:sz w:val="28"/>
          <w:szCs w:val="28"/>
        </w:rPr>
        <w:t>статьей 4 Закона Кемеровской области от 02.11.2017 №97-ОЗ «О регулировании отдельных вопросов в сфере противодействия коррупции», распоряжением Правительства 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C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CF9">
        <w:rPr>
          <w:rFonts w:ascii="Times New Roman" w:hAnsi="Times New Roman" w:cs="Times New Roman"/>
          <w:sz w:val="28"/>
          <w:szCs w:val="28"/>
        </w:rPr>
        <w:t xml:space="preserve">Кузбасса от </w:t>
      </w:r>
      <w:r>
        <w:rPr>
          <w:rFonts w:ascii="Times New Roman" w:hAnsi="Times New Roman" w:cs="Times New Roman"/>
          <w:sz w:val="28"/>
          <w:szCs w:val="28"/>
        </w:rPr>
        <w:t>18.12.2024</w:t>
      </w:r>
      <w:r w:rsidRPr="00F42C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F42CF9">
        <w:rPr>
          <w:rFonts w:ascii="Times New Roman" w:hAnsi="Times New Roman" w:cs="Times New Roman"/>
          <w:sz w:val="28"/>
          <w:szCs w:val="28"/>
        </w:rPr>
        <w:t>-р «Об утверждении Плана противодействия коррупции в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C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CF9">
        <w:rPr>
          <w:rFonts w:ascii="Times New Roman" w:hAnsi="Times New Roman" w:cs="Times New Roman"/>
          <w:sz w:val="28"/>
          <w:szCs w:val="28"/>
        </w:rPr>
        <w:t>Кузбассе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42CF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2CF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047FD" w:rsidRPr="00851C2A">
        <w:rPr>
          <w:rFonts w:ascii="Times New Roman" w:hAnsi="Times New Roman" w:cs="Times New Roman"/>
          <w:sz w:val="28"/>
          <w:szCs w:val="28"/>
        </w:rPr>
        <w:t>, администрация Крапивинского муниципального округа</w:t>
      </w:r>
    </w:p>
    <w:p w:rsidR="003047FD" w:rsidRPr="00851C2A" w:rsidRDefault="003047FD" w:rsidP="00F42C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5E9" w:rsidRPr="00F42CF9" w:rsidRDefault="00903357" w:rsidP="00F42CF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2A">
        <w:rPr>
          <w:rFonts w:ascii="Times New Roman" w:hAnsi="Times New Roman" w:cs="Times New Roman"/>
          <w:sz w:val="28"/>
          <w:szCs w:val="28"/>
        </w:rPr>
        <w:t>1.</w:t>
      </w:r>
      <w:r w:rsidR="00DE3664" w:rsidRPr="00851C2A">
        <w:rPr>
          <w:sz w:val="28"/>
          <w:szCs w:val="28"/>
        </w:rPr>
        <w:t xml:space="preserve"> </w:t>
      </w:r>
      <w:r w:rsidR="00F42CF9" w:rsidRPr="00F42CF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anchor="Par33" w:history="1">
        <w:r w:rsidR="00F42CF9" w:rsidRPr="00F42CF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F42CF9" w:rsidRPr="00F42CF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Крапивинском муниципальном округе на 202</w:t>
      </w:r>
      <w:r w:rsidR="00F42CF9">
        <w:rPr>
          <w:rFonts w:ascii="Times New Roman" w:hAnsi="Times New Roman" w:cs="Times New Roman"/>
          <w:sz w:val="28"/>
          <w:szCs w:val="28"/>
        </w:rPr>
        <w:t>5</w:t>
      </w:r>
      <w:r w:rsidR="00F42CF9" w:rsidRPr="00F42CF9">
        <w:rPr>
          <w:rFonts w:ascii="Times New Roman" w:hAnsi="Times New Roman" w:cs="Times New Roman"/>
          <w:sz w:val="28"/>
          <w:szCs w:val="28"/>
        </w:rPr>
        <w:t xml:space="preserve"> - 202</w:t>
      </w:r>
      <w:r w:rsidR="00F42CF9">
        <w:rPr>
          <w:rFonts w:ascii="Times New Roman" w:hAnsi="Times New Roman" w:cs="Times New Roman"/>
          <w:sz w:val="28"/>
          <w:szCs w:val="28"/>
        </w:rPr>
        <w:t>7</w:t>
      </w:r>
      <w:r w:rsidR="00F42CF9" w:rsidRPr="00F42CF9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C365E9" w:rsidRPr="00F42CF9">
        <w:rPr>
          <w:rFonts w:ascii="Times New Roman" w:hAnsi="Times New Roman" w:cs="Times New Roman"/>
          <w:sz w:val="28"/>
          <w:szCs w:val="28"/>
        </w:rPr>
        <w:t>.</w:t>
      </w:r>
    </w:p>
    <w:p w:rsidR="00DE3664" w:rsidRPr="00851C2A" w:rsidRDefault="00DE3664" w:rsidP="00F42CF9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2A">
        <w:rPr>
          <w:rFonts w:ascii="Times New Roman" w:hAnsi="Times New Roman" w:cs="Times New Roman"/>
          <w:sz w:val="28"/>
          <w:szCs w:val="28"/>
        </w:rPr>
        <w:t xml:space="preserve">2.  </w:t>
      </w:r>
      <w:r w:rsidR="00F42CF9" w:rsidRPr="00F42CF9">
        <w:rPr>
          <w:rFonts w:ascii="Times New Roman" w:hAnsi="Times New Roman" w:cs="Times New Roman"/>
          <w:sz w:val="28"/>
          <w:szCs w:val="28"/>
        </w:rPr>
        <w:t>Заместителям главы Крапивинского муниципального округа контролировать выполнение планируемых мероприятий в курируемых структурных подразделениях администрации Крапивинского муниципального округа.</w:t>
      </w:r>
    </w:p>
    <w:p w:rsidR="00F42CF9" w:rsidRDefault="00DE3664" w:rsidP="00F42CF9">
      <w:pPr>
        <w:pStyle w:val="ConsPlusNormal"/>
        <w:tabs>
          <w:tab w:val="left" w:pos="993"/>
          <w:tab w:val="left" w:pos="1418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C2A">
        <w:rPr>
          <w:rFonts w:ascii="Times New Roman" w:hAnsi="Times New Roman" w:cs="Times New Roman"/>
          <w:sz w:val="28"/>
          <w:szCs w:val="28"/>
        </w:rPr>
        <w:t>3</w:t>
      </w:r>
      <w:r w:rsidR="001A40BD" w:rsidRPr="00851C2A">
        <w:rPr>
          <w:rFonts w:ascii="Times New Roman" w:hAnsi="Times New Roman" w:cs="Times New Roman"/>
          <w:sz w:val="28"/>
          <w:szCs w:val="28"/>
        </w:rPr>
        <w:t xml:space="preserve">. </w:t>
      </w:r>
      <w:r w:rsidR="00F42CF9" w:rsidRPr="007341D1">
        <w:rPr>
          <w:rFonts w:ascii="Times New Roman" w:hAnsi="Times New Roman" w:cs="Times New Roman"/>
          <w:sz w:val="28"/>
          <w:szCs w:val="28"/>
        </w:rPr>
        <w:t xml:space="preserve">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</w:t>
      </w:r>
      <w:r w:rsidR="00F42CF9" w:rsidRPr="007341D1">
        <w:rPr>
          <w:rFonts w:ascii="Times New Roman" w:hAnsi="Times New Roman" w:cs="Times New Roman"/>
          <w:sz w:val="28"/>
          <w:szCs w:val="28"/>
        </w:rPr>
        <w:lastRenderedPageBreak/>
        <w:t>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Кузбасса,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1A40BD" w:rsidRDefault="00F42CF9" w:rsidP="00F42CF9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40BD" w:rsidRPr="00851C2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Крапивинского муниципального округа (по внутренней политике и безопасности) Слонова Е.А.</w:t>
      </w:r>
    </w:p>
    <w:p w:rsidR="00F42CF9" w:rsidRPr="00851C2A" w:rsidRDefault="00F42CF9" w:rsidP="00F42CF9">
      <w:pPr>
        <w:pStyle w:val="ConsPlusNormal"/>
        <w:spacing w:before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1C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1A40BD" w:rsidRPr="00851C2A" w:rsidRDefault="001A40BD" w:rsidP="00851C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BD" w:rsidRPr="00851C2A" w:rsidRDefault="001A40BD" w:rsidP="00851C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1E0"/>
      </w:tblPr>
      <w:tblGrid>
        <w:gridCol w:w="5070"/>
        <w:gridCol w:w="4038"/>
      </w:tblGrid>
      <w:tr w:rsidR="001A40BD" w:rsidRPr="00851C2A" w:rsidTr="00585645">
        <w:tc>
          <w:tcPr>
            <w:tcW w:w="5070" w:type="dxa"/>
            <w:shd w:val="clear" w:color="auto" w:fill="auto"/>
          </w:tcPr>
          <w:p w:rsidR="001A40BD" w:rsidRPr="00851C2A" w:rsidRDefault="001A40BD" w:rsidP="00851C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038" w:type="dxa"/>
            <w:shd w:val="clear" w:color="auto" w:fill="auto"/>
          </w:tcPr>
          <w:p w:rsidR="001A40BD" w:rsidRPr="00851C2A" w:rsidRDefault="001A40BD" w:rsidP="00851C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0BD" w:rsidRPr="00851C2A" w:rsidTr="00585645">
        <w:tc>
          <w:tcPr>
            <w:tcW w:w="5070" w:type="dxa"/>
            <w:shd w:val="clear" w:color="auto" w:fill="auto"/>
          </w:tcPr>
          <w:p w:rsidR="001A40BD" w:rsidRPr="00851C2A" w:rsidRDefault="001A40BD" w:rsidP="00851C2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4038" w:type="dxa"/>
            <w:shd w:val="clear" w:color="auto" w:fill="auto"/>
          </w:tcPr>
          <w:p w:rsidR="001A40BD" w:rsidRPr="00851C2A" w:rsidRDefault="001A40BD" w:rsidP="00851C2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 Климина</w:t>
            </w:r>
          </w:p>
        </w:tc>
      </w:tr>
    </w:tbl>
    <w:p w:rsidR="001A40BD" w:rsidRPr="00CB4FBA" w:rsidRDefault="001A40BD" w:rsidP="001A40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40BD" w:rsidRDefault="00DE3664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Мизюркина Виктория Анатольевна</w:t>
      </w:r>
    </w:p>
    <w:p w:rsidR="003C6B1C" w:rsidRDefault="001A40BD" w:rsidP="00DE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40BD">
        <w:rPr>
          <w:rFonts w:ascii="Times New Roman" w:hAnsi="Times New Roman" w:cs="Times New Roman"/>
        </w:rPr>
        <w:t>8(38446)22241</w:t>
      </w:r>
    </w:p>
    <w:p w:rsidR="00851C2A" w:rsidRDefault="00851C2A" w:rsidP="00DE3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851C2A" w:rsidSect="00F42CF9">
      <w:headerReference w:type="default" r:id="rId9"/>
      <w:pgSz w:w="11906" w:h="16838"/>
      <w:pgMar w:top="1134" w:right="851" w:bottom="851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F1" w:rsidRDefault="00B94DF1" w:rsidP="00011703">
      <w:pPr>
        <w:spacing w:after="0" w:line="240" w:lineRule="auto"/>
      </w:pPr>
      <w:r>
        <w:separator/>
      </w:r>
    </w:p>
  </w:endnote>
  <w:endnote w:type="continuationSeparator" w:id="1">
    <w:p w:rsidR="00B94DF1" w:rsidRDefault="00B94DF1" w:rsidP="0001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F1" w:rsidRDefault="00B94DF1" w:rsidP="00011703">
      <w:pPr>
        <w:spacing w:after="0" w:line="240" w:lineRule="auto"/>
      </w:pPr>
      <w:r>
        <w:separator/>
      </w:r>
    </w:p>
  </w:footnote>
  <w:footnote w:type="continuationSeparator" w:id="1">
    <w:p w:rsidR="00B94DF1" w:rsidRDefault="00B94DF1" w:rsidP="0001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BE" w:rsidRDefault="00D84670">
    <w:pPr>
      <w:pStyle w:val="a5"/>
      <w:jc w:val="center"/>
    </w:pPr>
    <w:r>
      <w:fldChar w:fldCharType="begin"/>
    </w:r>
    <w:r w:rsidR="00E57A9F">
      <w:instrText>PAGE   \* MERGEFORMAT</w:instrText>
    </w:r>
    <w:r>
      <w:fldChar w:fldCharType="separate"/>
    </w:r>
    <w:r w:rsidR="00107303">
      <w:rPr>
        <w:noProof/>
      </w:rPr>
      <w:t>2</w:t>
    </w:r>
    <w:r>
      <w:rPr>
        <w:noProof/>
      </w:rPr>
      <w:fldChar w:fldCharType="end"/>
    </w:r>
  </w:p>
  <w:p w:rsidR="00CA09BE" w:rsidRDefault="00CA09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41F"/>
    <w:multiLevelType w:val="hybridMultilevel"/>
    <w:tmpl w:val="39F48F28"/>
    <w:lvl w:ilvl="0" w:tplc="FAF63EE4">
      <w:start w:val="1"/>
      <w:numFmt w:val="decimal"/>
      <w:lvlText w:val="%1."/>
      <w:lvlJc w:val="left"/>
      <w:pPr>
        <w:ind w:left="1635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F20177"/>
    <w:multiLevelType w:val="multilevel"/>
    <w:tmpl w:val="E600345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772"/>
    <w:rsid w:val="00006C58"/>
    <w:rsid w:val="00011703"/>
    <w:rsid w:val="00082522"/>
    <w:rsid w:val="00083A00"/>
    <w:rsid w:val="00091A35"/>
    <w:rsid w:val="000A18E5"/>
    <w:rsid w:val="000A62E7"/>
    <w:rsid w:val="000D3560"/>
    <w:rsid w:val="000D4BBC"/>
    <w:rsid w:val="000E0123"/>
    <w:rsid w:val="000E7D0A"/>
    <w:rsid w:val="00107303"/>
    <w:rsid w:val="001258F2"/>
    <w:rsid w:val="001409E3"/>
    <w:rsid w:val="001415A8"/>
    <w:rsid w:val="001726FA"/>
    <w:rsid w:val="00194098"/>
    <w:rsid w:val="001A0F88"/>
    <w:rsid w:val="001A40BD"/>
    <w:rsid w:val="001C4667"/>
    <w:rsid w:val="001E4B0E"/>
    <w:rsid w:val="00202D6F"/>
    <w:rsid w:val="00240C61"/>
    <w:rsid w:val="00271660"/>
    <w:rsid w:val="0027425F"/>
    <w:rsid w:val="002A13A6"/>
    <w:rsid w:val="002B390B"/>
    <w:rsid w:val="002B49D8"/>
    <w:rsid w:val="002C3602"/>
    <w:rsid w:val="002E070C"/>
    <w:rsid w:val="002E7D46"/>
    <w:rsid w:val="002F12C6"/>
    <w:rsid w:val="003047FD"/>
    <w:rsid w:val="00315397"/>
    <w:rsid w:val="00316A4C"/>
    <w:rsid w:val="00321E62"/>
    <w:rsid w:val="003616E9"/>
    <w:rsid w:val="003A6B86"/>
    <w:rsid w:val="003B647C"/>
    <w:rsid w:val="003C6B1C"/>
    <w:rsid w:val="003E6BD0"/>
    <w:rsid w:val="003F0B9B"/>
    <w:rsid w:val="003F62FB"/>
    <w:rsid w:val="0040550C"/>
    <w:rsid w:val="00413AF0"/>
    <w:rsid w:val="00460694"/>
    <w:rsid w:val="004659C8"/>
    <w:rsid w:val="00492AF2"/>
    <w:rsid w:val="0049634F"/>
    <w:rsid w:val="004B6F2E"/>
    <w:rsid w:val="004D6DB4"/>
    <w:rsid w:val="004E0666"/>
    <w:rsid w:val="00514232"/>
    <w:rsid w:val="00521B5F"/>
    <w:rsid w:val="005535FA"/>
    <w:rsid w:val="00563004"/>
    <w:rsid w:val="005777FC"/>
    <w:rsid w:val="005D2630"/>
    <w:rsid w:val="005F3772"/>
    <w:rsid w:val="006345A4"/>
    <w:rsid w:val="00642E8D"/>
    <w:rsid w:val="00661CAA"/>
    <w:rsid w:val="0068291B"/>
    <w:rsid w:val="00686BE4"/>
    <w:rsid w:val="0069349D"/>
    <w:rsid w:val="00694C72"/>
    <w:rsid w:val="006A0412"/>
    <w:rsid w:val="006A4549"/>
    <w:rsid w:val="006C3514"/>
    <w:rsid w:val="007205B5"/>
    <w:rsid w:val="007341D1"/>
    <w:rsid w:val="007869D9"/>
    <w:rsid w:val="007962CE"/>
    <w:rsid w:val="007A62D9"/>
    <w:rsid w:val="007B00A2"/>
    <w:rsid w:val="007B0CC1"/>
    <w:rsid w:val="007C154D"/>
    <w:rsid w:val="007D4500"/>
    <w:rsid w:val="007E2675"/>
    <w:rsid w:val="007E33B3"/>
    <w:rsid w:val="007E45E0"/>
    <w:rsid w:val="007F330A"/>
    <w:rsid w:val="008122E3"/>
    <w:rsid w:val="00851C2A"/>
    <w:rsid w:val="00890AA7"/>
    <w:rsid w:val="00896D1B"/>
    <w:rsid w:val="008B1252"/>
    <w:rsid w:val="008D2329"/>
    <w:rsid w:val="008D2641"/>
    <w:rsid w:val="008F139C"/>
    <w:rsid w:val="00903357"/>
    <w:rsid w:val="0093339C"/>
    <w:rsid w:val="00966A2A"/>
    <w:rsid w:val="009A3C88"/>
    <w:rsid w:val="009A717E"/>
    <w:rsid w:val="009A77A2"/>
    <w:rsid w:val="009C62C4"/>
    <w:rsid w:val="009E4A74"/>
    <w:rsid w:val="00A00FC7"/>
    <w:rsid w:val="00A139CB"/>
    <w:rsid w:val="00A37A0E"/>
    <w:rsid w:val="00AE50AB"/>
    <w:rsid w:val="00AE5E39"/>
    <w:rsid w:val="00B160C1"/>
    <w:rsid w:val="00B34CCE"/>
    <w:rsid w:val="00B76694"/>
    <w:rsid w:val="00B94DF1"/>
    <w:rsid w:val="00B95236"/>
    <w:rsid w:val="00BA2E3B"/>
    <w:rsid w:val="00BB2EBD"/>
    <w:rsid w:val="00BD4691"/>
    <w:rsid w:val="00C128C7"/>
    <w:rsid w:val="00C34802"/>
    <w:rsid w:val="00C365E9"/>
    <w:rsid w:val="00C9297D"/>
    <w:rsid w:val="00CA09BE"/>
    <w:rsid w:val="00CB4FBA"/>
    <w:rsid w:val="00CE3999"/>
    <w:rsid w:val="00D27F02"/>
    <w:rsid w:val="00D433E3"/>
    <w:rsid w:val="00D84670"/>
    <w:rsid w:val="00DC47F8"/>
    <w:rsid w:val="00DE3664"/>
    <w:rsid w:val="00E22514"/>
    <w:rsid w:val="00E524FD"/>
    <w:rsid w:val="00E56F3D"/>
    <w:rsid w:val="00E57A9F"/>
    <w:rsid w:val="00E92865"/>
    <w:rsid w:val="00E9639B"/>
    <w:rsid w:val="00EB3F36"/>
    <w:rsid w:val="00EB7799"/>
    <w:rsid w:val="00EB7BBF"/>
    <w:rsid w:val="00EC5E54"/>
    <w:rsid w:val="00ED7AF9"/>
    <w:rsid w:val="00EE6549"/>
    <w:rsid w:val="00EF2F45"/>
    <w:rsid w:val="00EF4C15"/>
    <w:rsid w:val="00F034C8"/>
    <w:rsid w:val="00F35CA6"/>
    <w:rsid w:val="00F42CF9"/>
    <w:rsid w:val="00F50D81"/>
    <w:rsid w:val="00F815F0"/>
    <w:rsid w:val="00FC2081"/>
    <w:rsid w:val="00FC3DF7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3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703"/>
  </w:style>
  <w:style w:type="paragraph" w:styleId="a7">
    <w:name w:val="footer"/>
    <w:basedOn w:val="a"/>
    <w:link w:val="a8"/>
    <w:uiPriority w:val="99"/>
    <w:unhideWhenUsed/>
    <w:rsid w:val="0001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703"/>
  </w:style>
  <w:style w:type="paragraph" w:customStyle="1" w:styleId="ConsPlusNonformat">
    <w:name w:val="ConsPlusNonformat"/>
    <w:rsid w:val="007D45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List Paragraph"/>
    <w:basedOn w:val="a"/>
    <w:uiPriority w:val="34"/>
    <w:qFormat/>
    <w:rsid w:val="009033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C3514"/>
    <w:rPr>
      <w:color w:val="0000FF" w:themeColor="hyperlink"/>
      <w:u w:val="single"/>
    </w:rPr>
  </w:style>
  <w:style w:type="paragraph" w:customStyle="1" w:styleId="1">
    <w:name w:val="Обычный1"/>
    <w:rsid w:val="00DE3664"/>
    <w:p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F4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W:\49\%D0%94%D0%90%D0%9E\398-%D1%8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StroyUser1</cp:lastModifiedBy>
  <cp:revision>7</cp:revision>
  <cp:lastPrinted>2024-01-31T02:23:00Z</cp:lastPrinted>
  <dcterms:created xsi:type="dcterms:W3CDTF">2024-11-29T04:11:00Z</dcterms:created>
  <dcterms:modified xsi:type="dcterms:W3CDTF">2025-02-27T07:47:00Z</dcterms:modified>
</cp:coreProperties>
</file>