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Крапивинского муниципального округа</w:t>
      </w:r>
    </w:p>
    <w:p w:rsidR="003E2F5E" w:rsidRPr="009E7009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 __________ г.  № ____</w:t>
      </w:r>
    </w:p>
    <w:p w:rsidR="003E2F5E" w:rsidRDefault="003E2F5E" w:rsidP="003E2F5E">
      <w:pPr>
        <w:widowControl w:val="0"/>
        <w:jc w:val="right"/>
        <w:rPr>
          <w:b/>
          <w:bCs/>
        </w:rPr>
      </w:pPr>
    </w:p>
    <w:p w:rsidR="00040452" w:rsidRPr="00FA7B19" w:rsidRDefault="0093163B" w:rsidP="00993E95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19">
        <w:rPr>
          <w:rFonts w:ascii="Times New Roman" w:hAnsi="Times New Roman" w:cs="Times New Roman"/>
          <w:b/>
          <w:bCs/>
          <w:sz w:val="26"/>
          <w:szCs w:val="26"/>
        </w:rPr>
        <w:t>4. Ресурсное обеспечение реализации Муниципальной программы</w:t>
      </w:r>
    </w:p>
    <w:p w:rsidR="0093163B" w:rsidRPr="00FA7B19" w:rsidRDefault="0093163B" w:rsidP="0093163B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0"/>
        <w:gridCol w:w="2333"/>
        <w:gridCol w:w="1609"/>
        <w:gridCol w:w="1843"/>
        <w:gridCol w:w="1508"/>
        <w:gridCol w:w="1509"/>
        <w:gridCol w:w="1509"/>
      </w:tblGrid>
      <w:tr w:rsidR="003E2F5E" w:rsidRPr="00FA7B19" w:rsidTr="003E2F5E">
        <w:trPr>
          <w:gridAfter w:val="1"/>
          <w:wAfter w:w="1509" w:type="dxa"/>
          <w:trHeight w:val="442"/>
        </w:trPr>
        <w:tc>
          <w:tcPr>
            <w:tcW w:w="7080" w:type="dxa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33" w:type="dxa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09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08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09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3E2F5E" w:rsidRPr="00FA7B19" w:rsidTr="003E2F5E">
        <w:trPr>
          <w:gridAfter w:val="1"/>
          <w:wAfter w:w="1509" w:type="dxa"/>
          <w:trHeight w:val="194"/>
          <w:tblHeader/>
        </w:trPr>
        <w:tc>
          <w:tcPr>
            <w:tcW w:w="7080" w:type="dxa"/>
          </w:tcPr>
          <w:p w:rsidR="003E2F5E" w:rsidRPr="00FA7B19" w:rsidRDefault="0056519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Муниципальная программа Крапивинского муниципального округа "Социальная поддержка населения Крапивинского муниципального округа"</w:t>
            </w:r>
          </w:p>
        </w:tc>
        <w:tc>
          <w:tcPr>
            <w:tcW w:w="2333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9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8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9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E2F5E" w:rsidRPr="00FA7B19" w:rsidTr="00A91A00">
        <w:trPr>
          <w:gridAfter w:val="1"/>
          <w:wAfter w:w="1509" w:type="dxa"/>
          <w:trHeight w:val="453"/>
        </w:trPr>
        <w:tc>
          <w:tcPr>
            <w:tcW w:w="7080" w:type="dxa"/>
            <w:vMerge w:val="restart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333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105020,6</w:t>
            </w:r>
          </w:p>
        </w:tc>
        <w:tc>
          <w:tcPr>
            <w:tcW w:w="1843" w:type="dxa"/>
          </w:tcPr>
          <w:p w:rsidR="003E2F5E" w:rsidRPr="00FA7B19" w:rsidRDefault="00FE613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="00102BC9">
              <w:rPr>
                <w:rFonts w:ascii="Times New Roman" w:hAnsi="Times New Roman" w:cs="Times New Roman"/>
                <w:sz w:val="26"/>
                <w:szCs w:val="26"/>
              </w:rPr>
              <w:t>325,5</w:t>
            </w:r>
          </w:p>
        </w:tc>
        <w:tc>
          <w:tcPr>
            <w:tcW w:w="1508" w:type="dxa"/>
          </w:tcPr>
          <w:p w:rsidR="003E2F5E" w:rsidRPr="00FA7B19" w:rsidRDefault="007157FC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111568,8</w:t>
            </w:r>
          </w:p>
        </w:tc>
        <w:tc>
          <w:tcPr>
            <w:tcW w:w="1509" w:type="dxa"/>
          </w:tcPr>
          <w:p w:rsidR="003E2F5E" w:rsidRPr="00FA7B19" w:rsidRDefault="007157FC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112596,3</w:t>
            </w:r>
          </w:p>
        </w:tc>
      </w:tr>
      <w:tr w:rsidR="00993E95" w:rsidRPr="00FA7B19" w:rsidTr="003E2F5E">
        <w:trPr>
          <w:gridAfter w:val="1"/>
          <w:wAfter w:w="1509" w:type="dxa"/>
          <w:trHeight w:val="357"/>
        </w:trPr>
        <w:tc>
          <w:tcPr>
            <w:tcW w:w="7080" w:type="dxa"/>
            <w:vMerge/>
          </w:tcPr>
          <w:p w:rsidR="00993E95" w:rsidRPr="00FA7B19" w:rsidRDefault="00993E9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993E95" w:rsidRPr="00FA7B19" w:rsidRDefault="00993E9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</w:tcPr>
          <w:p w:rsidR="00993E95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</w:tcPr>
          <w:p w:rsidR="00993E95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8" w:type="dxa"/>
          </w:tcPr>
          <w:p w:rsidR="00993E95" w:rsidRPr="00FA7B19" w:rsidRDefault="00101B6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9" w:type="dxa"/>
          </w:tcPr>
          <w:p w:rsidR="00993E95" w:rsidRPr="00FA7B19" w:rsidRDefault="00101B6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2500,7</w:t>
            </w:r>
          </w:p>
        </w:tc>
      </w:tr>
      <w:tr w:rsidR="003E2F5E" w:rsidRPr="00FA7B19" w:rsidTr="003E2F5E">
        <w:trPr>
          <w:gridAfter w:val="1"/>
          <w:wAfter w:w="1509" w:type="dxa"/>
          <w:trHeight w:val="477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94009,3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5E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106491,0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2F5E" w:rsidRPr="00FA7B19" w:rsidRDefault="00101B6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103269,3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F5E" w:rsidRPr="00FA7B19" w:rsidRDefault="00101B6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103300,1</w:t>
            </w:r>
          </w:p>
        </w:tc>
      </w:tr>
      <w:tr w:rsidR="003E2F5E" w:rsidRPr="00FA7B19" w:rsidTr="003E2F5E">
        <w:trPr>
          <w:gridAfter w:val="1"/>
          <w:wAfter w:w="1509" w:type="dxa"/>
          <w:trHeight w:val="535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7262,3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FA7B19" w:rsidRDefault="00AD25B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FA7B19" w:rsidRDefault="00FE783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3200,0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FA7B19" w:rsidRDefault="00FE783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3200,0</w:t>
            </w:r>
          </w:p>
        </w:tc>
      </w:tr>
      <w:tr w:rsidR="00006AC2" w:rsidRPr="00FA7B19" w:rsidTr="003E2F5E">
        <w:trPr>
          <w:gridAfter w:val="1"/>
          <w:wAfter w:w="1509" w:type="dxa"/>
          <w:trHeight w:val="535"/>
        </w:trPr>
        <w:tc>
          <w:tcPr>
            <w:tcW w:w="7080" w:type="dxa"/>
            <w:vMerge/>
          </w:tcPr>
          <w:p w:rsidR="00006AC2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006AC2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06AC2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AC2" w:rsidRPr="00FA7B19" w:rsidRDefault="00006AC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006AC2" w:rsidRPr="00FA7B19" w:rsidRDefault="00006AC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006AC2" w:rsidRPr="00FA7B19" w:rsidRDefault="00006AC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3E2F5E" w:rsidRPr="00FA7B19" w:rsidTr="003E2F5E">
        <w:trPr>
          <w:gridAfter w:val="1"/>
          <w:wAfter w:w="1509" w:type="dxa"/>
          <w:trHeight w:val="405"/>
        </w:trPr>
        <w:tc>
          <w:tcPr>
            <w:tcW w:w="7080" w:type="dxa"/>
            <w:vMerge w:val="restart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83152,3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5E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95218,3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2F5E" w:rsidRPr="00FA7B19" w:rsidRDefault="007157FC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92746,9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F5E" w:rsidRPr="00FA7B19" w:rsidRDefault="007157FC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93774,4</w:t>
            </w:r>
          </w:p>
        </w:tc>
      </w:tr>
      <w:tr w:rsidR="00101B66" w:rsidRPr="00FA7B19" w:rsidTr="003E2F5E">
        <w:trPr>
          <w:gridAfter w:val="1"/>
          <w:wAfter w:w="1509" w:type="dxa"/>
          <w:trHeight w:val="405"/>
        </w:trPr>
        <w:tc>
          <w:tcPr>
            <w:tcW w:w="7080" w:type="dxa"/>
            <w:vMerge/>
          </w:tcPr>
          <w:p w:rsidR="00101B66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101B66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1B66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66" w:rsidRPr="00FA7B19" w:rsidRDefault="00101B66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1B66" w:rsidRPr="00FA7B19" w:rsidRDefault="00101B66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1B66" w:rsidRPr="00FA7B19" w:rsidRDefault="00101B6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2500,7</w:t>
            </w:r>
          </w:p>
        </w:tc>
      </w:tr>
      <w:tr w:rsidR="003E2F5E" w:rsidRPr="00FA7B19" w:rsidTr="003E2F5E">
        <w:trPr>
          <w:gridAfter w:val="1"/>
          <w:wAfter w:w="1509" w:type="dxa"/>
          <w:trHeight w:val="493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79403,3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90123,8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FA7B19" w:rsidRDefault="00101B66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87647,4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FA7B19" w:rsidRDefault="00DC7EF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87678,2</w:t>
            </w:r>
          </w:p>
        </w:tc>
      </w:tr>
      <w:tr w:rsidR="003E2F5E" w:rsidRPr="00FA7B19" w:rsidTr="003E2F5E">
        <w:trPr>
          <w:gridAfter w:val="1"/>
          <w:wAfter w:w="1509" w:type="dxa"/>
          <w:trHeight w:val="493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597F65" w:rsidRPr="00FA7B19" w:rsidTr="00C50322">
        <w:trPr>
          <w:gridAfter w:val="1"/>
          <w:wAfter w:w="1509" w:type="dxa"/>
          <w:trHeight w:val="348"/>
        </w:trPr>
        <w:tc>
          <w:tcPr>
            <w:tcW w:w="7080" w:type="dxa"/>
            <w:vMerge w:val="restart"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 в трудной жизненной ситуации,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597F65" w:rsidRPr="00FA7B19" w:rsidTr="00C50322">
        <w:trPr>
          <w:gridAfter w:val="1"/>
          <w:wAfter w:w="1509" w:type="dxa"/>
          <w:trHeight w:val="180"/>
        </w:trPr>
        <w:tc>
          <w:tcPr>
            <w:tcW w:w="7080" w:type="dxa"/>
            <w:vMerge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юридических и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3692,0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B47A09" w:rsidRPr="00FA7B19" w:rsidTr="003E2F5E">
        <w:trPr>
          <w:gridAfter w:val="1"/>
          <w:wAfter w:w="1509" w:type="dxa"/>
          <w:trHeight w:val="318"/>
        </w:trPr>
        <w:tc>
          <w:tcPr>
            <w:tcW w:w="7080" w:type="dxa"/>
            <w:vMerge w:val="restart"/>
          </w:tcPr>
          <w:p w:rsidR="00B47A09" w:rsidRPr="00FA7B19" w:rsidRDefault="00B47A0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1.2. 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B47A09" w:rsidRPr="00FA7B19" w:rsidRDefault="00B47A0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47A09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21068,5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A09" w:rsidRPr="00FA7B19" w:rsidRDefault="007157FC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24427,8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47A09" w:rsidRPr="00FA7B19" w:rsidRDefault="007157FC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B47A09" w:rsidRPr="00FA7B19" w:rsidRDefault="007157FC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</w:tr>
      <w:tr w:rsidR="007157FC" w:rsidRPr="00FA7B19" w:rsidTr="003E2F5E">
        <w:trPr>
          <w:gridAfter w:val="1"/>
          <w:wAfter w:w="1509" w:type="dxa"/>
          <w:trHeight w:val="375"/>
        </w:trPr>
        <w:tc>
          <w:tcPr>
            <w:tcW w:w="7080" w:type="dxa"/>
            <w:vMerge/>
          </w:tcPr>
          <w:p w:rsidR="007157FC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21068,5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24427,8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</w:tr>
      <w:tr w:rsidR="00B47A09" w:rsidRPr="00FA7B19" w:rsidTr="003E2F5E">
        <w:trPr>
          <w:gridAfter w:val="1"/>
          <w:wAfter w:w="1509" w:type="dxa"/>
          <w:trHeight w:val="541"/>
        </w:trPr>
        <w:tc>
          <w:tcPr>
            <w:tcW w:w="7080" w:type="dxa"/>
            <w:vMerge w:val="restart"/>
          </w:tcPr>
          <w:p w:rsidR="00B47A09" w:rsidRPr="00FA7B19" w:rsidRDefault="00B47A0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B47A09" w:rsidRPr="00FA7B19" w:rsidRDefault="00B47A0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B47A09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58334,8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A09" w:rsidRPr="00FA7B19" w:rsidRDefault="007157FC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65649,5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B47A09" w:rsidRPr="00FA7B19" w:rsidRDefault="00597F65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B47A09" w:rsidRPr="00FA7B19" w:rsidRDefault="00597F65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</w:tr>
      <w:tr w:rsidR="00102BC9" w:rsidRPr="00FA7B19" w:rsidTr="003E2F5E">
        <w:trPr>
          <w:gridAfter w:val="1"/>
          <w:wAfter w:w="1509" w:type="dxa"/>
          <w:trHeight w:val="76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58334,8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65649,5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B47A09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1551,0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1551,0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2578,0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</w:tcPr>
          <w:p w:rsidR="00102BC9" w:rsidRPr="00FA7B19" w:rsidRDefault="00102BC9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102BC9" w:rsidRPr="004A1E9E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8" w:type="dxa"/>
          </w:tcPr>
          <w:p w:rsidR="00102BC9" w:rsidRPr="004A1E9E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9" w:type="dxa"/>
          </w:tcPr>
          <w:p w:rsidR="00102BC9" w:rsidRPr="004A1E9E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2500,7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2D431A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102BC9" w:rsidRPr="00FA7B19" w:rsidRDefault="00102BC9" w:rsidP="002D431A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609" w:type="dxa"/>
          </w:tcPr>
          <w:p w:rsidR="00102BC9" w:rsidRPr="00FA7B19" w:rsidRDefault="00102BC9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102BC9" w:rsidRPr="00FA7B19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1508" w:type="dxa"/>
          </w:tcPr>
          <w:p w:rsidR="00102BC9" w:rsidRPr="00FA7B19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1509" w:type="dxa"/>
          </w:tcPr>
          <w:p w:rsidR="00102BC9" w:rsidRPr="00FA7B19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77,3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фонда Правительства Российской Федерации,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</w:tcPr>
          <w:p w:rsidR="00102BC9" w:rsidRPr="00FA7B19" w:rsidRDefault="00102BC9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</w:tcPr>
          <w:p w:rsidR="00102BC9" w:rsidRPr="00FA7B19" w:rsidRDefault="00102BC9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2BC9" w:rsidRPr="00FA7B19" w:rsidTr="003E2F5E">
        <w:trPr>
          <w:gridAfter w:val="1"/>
          <w:wAfter w:w="1509" w:type="dxa"/>
          <w:trHeight w:val="301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2435,2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3308,0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</w:tr>
      <w:tr w:rsidR="00102BC9" w:rsidRPr="00FA7B19" w:rsidTr="003E2F5E">
        <w:trPr>
          <w:gridAfter w:val="1"/>
          <w:wAfter w:w="1509" w:type="dxa"/>
          <w:trHeight w:val="603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2435,2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3308,0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</w:tr>
      <w:tr w:rsidR="00102BC9" w:rsidRPr="00FA7B19" w:rsidTr="003E2F5E">
        <w:trPr>
          <w:gridAfter w:val="1"/>
          <w:wAfter w:w="1509" w:type="dxa"/>
          <w:trHeight w:val="743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2.1.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</w:tr>
      <w:tr w:rsidR="00102BC9" w:rsidRPr="00FA7B19" w:rsidTr="003E2F5E">
        <w:trPr>
          <w:gridAfter w:val="1"/>
          <w:wAfter w:w="1509" w:type="dxa"/>
          <w:trHeight w:val="76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</w:tr>
      <w:tr w:rsidR="00102BC9" w:rsidRPr="00FA7B19" w:rsidTr="003E2F5E">
        <w:trPr>
          <w:gridAfter w:val="1"/>
          <w:wAfter w:w="1509" w:type="dxa"/>
          <w:trHeight w:val="536"/>
        </w:trPr>
        <w:tc>
          <w:tcPr>
            <w:tcW w:w="7080" w:type="dxa"/>
            <w:vMerge w:val="restart"/>
          </w:tcPr>
          <w:p w:rsidR="00102BC9" w:rsidRPr="00FA7B19" w:rsidRDefault="00102BC9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</w:tr>
      <w:tr w:rsidR="00102BC9" w:rsidRPr="00FA7B19" w:rsidTr="003E2F5E">
        <w:trPr>
          <w:gridAfter w:val="1"/>
          <w:wAfter w:w="1509" w:type="dxa"/>
          <w:trHeight w:val="712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</w:tr>
      <w:tr w:rsidR="00102BC9" w:rsidRPr="00FA7B19" w:rsidTr="003E2F5E">
        <w:trPr>
          <w:gridAfter w:val="1"/>
          <w:wAfter w:w="1509" w:type="dxa"/>
          <w:trHeight w:val="330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406,8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</w:tr>
      <w:tr w:rsidR="00102BC9" w:rsidRPr="00FA7B19" w:rsidTr="003E2F5E">
        <w:trPr>
          <w:gridAfter w:val="1"/>
          <w:wAfter w:w="1509" w:type="dxa"/>
          <w:trHeight w:val="619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406,8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</w:tr>
      <w:tr w:rsidR="00102BC9" w:rsidRPr="00FA7B19" w:rsidTr="00161AE4">
        <w:trPr>
          <w:gridAfter w:val="1"/>
          <w:wAfter w:w="1509" w:type="dxa"/>
          <w:trHeight w:val="619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BC9" w:rsidRPr="00FA7B19" w:rsidTr="00161AE4">
        <w:trPr>
          <w:gridAfter w:val="1"/>
          <w:wAfter w:w="1509" w:type="dxa"/>
          <w:trHeight w:val="619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2BC9" w:rsidRPr="00FA7B19" w:rsidTr="003E2F5E">
        <w:trPr>
          <w:gridAfter w:val="1"/>
          <w:wAfter w:w="1509" w:type="dxa"/>
          <w:trHeight w:val="296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12285,5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13176,9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</w:tr>
      <w:tr w:rsidR="00102BC9" w:rsidRPr="00FA7B19" w:rsidTr="003E2F5E">
        <w:trPr>
          <w:gridAfter w:val="1"/>
          <w:wAfter w:w="1509" w:type="dxa"/>
          <w:trHeight w:val="60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12170,8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13059,2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</w:tr>
      <w:tr w:rsidR="00102BC9" w:rsidRPr="00FA7B19" w:rsidTr="003E2F5E">
        <w:trPr>
          <w:gridAfter w:val="1"/>
          <w:wAfter w:w="1509" w:type="dxa"/>
          <w:trHeight w:val="60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117,7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02BC9" w:rsidRPr="00FA7B19" w:rsidTr="003E2F5E">
        <w:trPr>
          <w:gridAfter w:val="1"/>
          <w:wAfter w:w="1509" w:type="dxa"/>
          <w:trHeight w:val="309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12206,6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4A1E9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13176,9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</w:tr>
      <w:tr w:rsidR="00102BC9" w:rsidRPr="00FA7B19" w:rsidTr="003E2F5E">
        <w:trPr>
          <w:gridAfter w:val="1"/>
          <w:wAfter w:w="1509" w:type="dxa"/>
          <w:trHeight w:val="48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12091,9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4A1E9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13059,2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</w:tr>
      <w:tr w:rsidR="00102BC9" w:rsidRPr="00FA7B19" w:rsidTr="003E2F5E">
        <w:trPr>
          <w:gridAfter w:val="1"/>
          <w:wAfter w:w="1509" w:type="dxa"/>
          <w:trHeight w:val="48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4A1E9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117,7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02BC9" w:rsidRPr="00FA7B19" w:rsidTr="003E2F5E">
        <w:trPr>
          <w:gridAfter w:val="1"/>
          <w:wAfter w:w="1509" w:type="dxa"/>
          <w:trHeight w:val="363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7147,6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7622,3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</w:tr>
      <w:tr w:rsidR="00102BC9" w:rsidRPr="00FA7B19" w:rsidTr="003E2F5E">
        <w:trPr>
          <w:trHeight w:val="30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7147,6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7622,3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  <w:tc>
          <w:tcPr>
            <w:tcW w:w="1509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BC9" w:rsidRPr="00FA7B19" w:rsidTr="003E2F5E">
        <w:trPr>
          <w:gridAfter w:val="1"/>
          <w:wAfter w:w="1509" w:type="dxa"/>
          <w:trHeight w:val="348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4.1. Мероприятие:</w:t>
            </w:r>
          </w:p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1078,9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899,4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</w:tr>
      <w:tr w:rsidR="00102BC9" w:rsidRPr="00FA7B19" w:rsidTr="003E2F5E">
        <w:trPr>
          <w:gridAfter w:val="1"/>
          <w:wAfter w:w="1509" w:type="dxa"/>
          <w:trHeight w:val="465"/>
        </w:trPr>
        <w:tc>
          <w:tcPr>
            <w:tcW w:w="7080" w:type="dxa"/>
            <w:vMerge/>
            <w:vAlign w:val="center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1078,9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899,4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</w:tr>
      <w:tr w:rsidR="00102BC9" w:rsidRPr="00FA7B19" w:rsidTr="003E2F5E">
        <w:trPr>
          <w:gridAfter w:val="1"/>
          <w:wAfter w:w="1509" w:type="dxa"/>
          <w:trHeight w:val="193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4.2.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материального положения семей с детьми,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366,4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02BC9" w:rsidRPr="00FA7B19" w:rsidTr="003E2F5E">
        <w:trPr>
          <w:gridAfter w:val="1"/>
          <w:wAfter w:w="1509" w:type="dxa"/>
          <w:trHeight w:val="483"/>
        </w:trPr>
        <w:tc>
          <w:tcPr>
            <w:tcW w:w="7080" w:type="dxa"/>
            <w:vMerge/>
            <w:vAlign w:val="center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366,4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02BC9" w:rsidRPr="00FA7B19" w:rsidTr="003E2F5E">
        <w:trPr>
          <w:gridAfter w:val="1"/>
          <w:wAfter w:w="1509" w:type="dxa"/>
          <w:trHeight w:val="360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4.3.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и реабилитация инвалидов,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102BC9" w:rsidRPr="00FA7B19" w:rsidTr="003E2F5E">
        <w:trPr>
          <w:gridAfter w:val="1"/>
          <w:wAfter w:w="1509" w:type="dxa"/>
          <w:trHeight w:val="36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102BC9" w:rsidRPr="00FA7B19" w:rsidTr="003E2F5E">
        <w:trPr>
          <w:gridAfter w:val="1"/>
          <w:wAfter w:w="1509" w:type="dxa"/>
          <w:trHeight w:val="288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4.4.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5665,3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5604,0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</w:tr>
      <w:tr w:rsidR="00102BC9" w:rsidRPr="00FA7B19" w:rsidTr="003E2F5E">
        <w:trPr>
          <w:gridAfter w:val="1"/>
          <w:wAfter w:w="1509" w:type="dxa"/>
          <w:trHeight w:val="1884"/>
        </w:trPr>
        <w:tc>
          <w:tcPr>
            <w:tcW w:w="7080" w:type="dxa"/>
            <w:vMerge/>
            <w:vAlign w:val="center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5665,3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5604,0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</w:tr>
      <w:tr w:rsidR="00102BC9" w:rsidRPr="00FA7B19" w:rsidTr="00B47A09">
        <w:trPr>
          <w:gridAfter w:val="1"/>
          <w:wAfter w:w="1509" w:type="dxa"/>
          <w:trHeight w:val="285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4.5. Мероприятие:</w:t>
            </w:r>
          </w:p>
          <w:p w:rsidR="00102BC9" w:rsidRPr="00FA7B19" w:rsidRDefault="00102BC9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02BC9" w:rsidRPr="00FA7B19" w:rsidTr="00B47A09">
        <w:trPr>
          <w:gridAfter w:val="1"/>
          <w:wAfter w:w="1509" w:type="dxa"/>
          <w:trHeight w:val="252"/>
        </w:trPr>
        <w:tc>
          <w:tcPr>
            <w:tcW w:w="7080" w:type="dxa"/>
            <w:vMerge/>
            <w:vAlign w:val="center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02BC9" w:rsidRPr="00FA7B19" w:rsidTr="002A3FD8">
        <w:trPr>
          <w:gridAfter w:val="1"/>
          <w:wAfter w:w="1509" w:type="dxa"/>
          <w:trHeight w:val="573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4.6.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02BC9" w:rsidRPr="00FA7B19" w:rsidTr="00B47A09">
        <w:trPr>
          <w:gridAfter w:val="1"/>
          <w:wAfter w:w="1509" w:type="dxa"/>
          <w:trHeight w:val="94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02BC9" w:rsidRPr="00FA7B19" w:rsidTr="002A3FD8">
        <w:trPr>
          <w:gridAfter w:val="1"/>
          <w:wAfter w:w="1509" w:type="dxa"/>
          <w:trHeight w:val="734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4.7. 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02BC9" w:rsidRPr="00FA7B19" w:rsidTr="002A3FD8">
        <w:trPr>
          <w:gridAfter w:val="1"/>
          <w:wAfter w:w="1509" w:type="dxa"/>
          <w:trHeight w:val="782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02BC9" w:rsidRPr="00FA7B19" w:rsidTr="002A3FD8">
        <w:trPr>
          <w:gridAfter w:val="1"/>
          <w:wAfter w:w="1509" w:type="dxa"/>
          <w:trHeight w:val="694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771,3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02BC9" w:rsidRPr="00FA7B19" w:rsidTr="002A3FD8">
        <w:trPr>
          <w:gridAfter w:val="1"/>
          <w:wAfter w:w="1509" w:type="dxa"/>
          <w:trHeight w:val="702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771,3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02BC9" w:rsidRPr="00FA7B19" w:rsidTr="002A3FD8">
        <w:trPr>
          <w:gridAfter w:val="1"/>
          <w:wAfter w:w="1509" w:type="dxa"/>
          <w:trHeight w:val="556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4.9. Мероприятие: Приобретение специальной продукции (р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итуальные товары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02BC9" w:rsidRPr="00FA7B19" w:rsidTr="002A3FD8">
        <w:trPr>
          <w:gridAfter w:val="1"/>
          <w:wAfter w:w="1509" w:type="dxa"/>
          <w:trHeight w:val="756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</w:tbl>
    <w:p w:rsidR="002A3FD8" w:rsidRPr="00FA7B19" w:rsidRDefault="002A3FD8" w:rsidP="0093163B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163B" w:rsidRPr="00FA7B19" w:rsidRDefault="0093163B" w:rsidP="0093163B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19">
        <w:rPr>
          <w:rFonts w:ascii="Times New Roman" w:hAnsi="Times New Roman" w:cs="Times New Roman"/>
          <w:b/>
          <w:bCs/>
          <w:sz w:val="26"/>
          <w:szCs w:val="26"/>
        </w:rPr>
        <w:t>5. Сведения о планируемых значениях целевых показателей (индикаторов) Муниципальной программы</w:t>
      </w:r>
    </w:p>
    <w:p w:rsidR="0093163B" w:rsidRPr="00FA7B19" w:rsidRDefault="0093163B" w:rsidP="0093163B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111"/>
        <w:gridCol w:w="2268"/>
        <w:gridCol w:w="1701"/>
        <w:gridCol w:w="1843"/>
        <w:gridCol w:w="1559"/>
        <w:gridCol w:w="1418"/>
      </w:tblGrid>
      <w:tr w:rsidR="0093163B" w:rsidRPr="00FA7B19" w:rsidTr="00AC5187">
        <w:trPr>
          <w:trHeight w:val="549"/>
        </w:trPr>
        <w:tc>
          <w:tcPr>
            <w:tcW w:w="2941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Муниципальная программы, подпрограммы, мероприятия</w:t>
            </w:r>
          </w:p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gridSpan w:val="4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3E2F5E" w:rsidRPr="00FA7B19" w:rsidTr="00AC5187">
        <w:trPr>
          <w:trHeight w:val="840"/>
        </w:trPr>
        <w:tc>
          <w:tcPr>
            <w:tcW w:w="2941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</w:tr>
      <w:tr w:rsidR="003E2F5E" w:rsidRPr="00FA7B19" w:rsidTr="00AC5187">
        <w:trPr>
          <w:trHeight w:val="181"/>
        </w:trPr>
        <w:tc>
          <w:tcPr>
            <w:tcW w:w="294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187" w:rsidRPr="00FA7B19" w:rsidTr="00AC5187">
        <w:trPr>
          <w:trHeight w:val="1030"/>
        </w:trPr>
        <w:tc>
          <w:tcPr>
            <w:tcW w:w="2941" w:type="dxa"/>
            <w:vMerge w:val="restart"/>
            <w:vAlign w:val="center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FA7B19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Социальная поддержка населения </w:t>
            </w:r>
            <w:r w:rsidRPr="00FA7B19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lastRenderedPageBreak/>
              <w:t>Крапивинского муниципального округа</w:t>
            </w:r>
            <w:r w:rsidR="00511B80" w:rsidRPr="00FA7B19">
              <w:rPr>
                <w:rFonts w:ascii="Times New Roman" w:hAnsi="Times New Roman" w:cs="Times New Roman"/>
                <w:sz w:val="26"/>
                <w:szCs w:val="26"/>
              </w:rPr>
              <w:t>» на 2021-2024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4111" w:type="dxa"/>
            <w:vAlign w:val="bottom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AC5187" w:rsidRPr="00FA7B19" w:rsidTr="00AC5187">
        <w:trPr>
          <w:trHeight w:val="1474"/>
        </w:trPr>
        <w:tc>
          <w:tcPr>
            <w:tcW w:w="2941" w:type="dxa"/>
            <w:vMerge/>
            <w:vAlign w:val="center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Доля лиц, удовлетворенных качеством социального обслуживания, от общего числа обслуживаемых (по данным </w:t>
            </w:r>
            <w:r w:rsidR="007D4FB9" w:rsidRPr="00FA7B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проса) 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AC5187" w:rsidRPr="00FA7B19" w:rsidTr="00AC5187">
        <w:trPr>
          <w:trHeight w:val="514"/>
        </w:trPr>
        <w:tc>
          <w:tcPr>
            <w:tcW w:w="2941" w:type="dxa"/>
            <w:vMerge w:val="restart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1.Подпрограмма «Социальное обслуживание», в том числе: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rPr>
          <w:trHeight w:val="583"/>
        </w:trPr>
        <w:tc>
          <w:tcPr>
            <w:tcW w:w="2941" w:type="dxa"/>
            <w:vMerge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c>
          <w:tcPr>
            <w:tcW w:w="294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c>
          <w:tcPr>
            <w:tcW w:w="294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1.2. Обеспечение деятельности (оказание услуг) специализированных учреждений для несовершеннолетних, нуждающихся в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rPr>
          <w:trHeight w:val="1691"/>
        </w:trPr>
        <w:tc>
          <w:tcPr>
            <w:tcW w:w="2941" w:type="dxa"/>
          </w:tcPr>
          <w:p w:rsidR="00AC5187" w:rsidRPr="00FA7B19" w:rsidRDefault="00AC518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  <w:r w:rsidRPr="00FA7B1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9C0C3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0C3F" w:rsidRPr="00FA7B19" w:rsidTr="003A6B46">
        <w:trPr>
          <w:trHeight w:val="1691"/>
        </w:trPr>
        <w:tc>
          <w:tcPr>
            <w:tcW w:w="2941" w:type="dxa"/>
          </w:tcPr>
          <w:p w:rsidR="009C0C3F" w:rsidRPr="00FA7B19" w:rsidRDefault="009C0C3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9C0C3F" w:rsidRPr="00FA7B19" w:rsidRDefault="009C0C3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9C0C3F" w:rsidRPr="00FA7B19" w:rsidRDefault="009C0C3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9C0C3F" w:rsidRPr="00FA7B19" w:rsidRDefault="009C0C3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9C0C3F" w:rsidRPr="00FA7B19" w:rsidRDefault="009C0C3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9C0C3F" w:rsidRPr="00FA7B19" w:rsidRDefault="009C0C3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0C3F" w:rsidRPr="00FA7B19" w:rsidRDefault="009C0C3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rPr>
          <w:trHeight w:val="1691"/>
        </w:trPr>
        <w:tc>
          <w:tcPr>
            <w:tcW w:w="294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8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3DD3" w:rsidRPr="00FA7B19" w:rsidTr="003A6B46">
        <w:tc>
          <w:tcPr>
            <w:tcW w:w="2941" w:type="dxa"/>
            <w:vMerge w:val="restart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AC389F"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3DD3" w:rsidRPr="00FA7B19" w:rsidTr="003A6B46">
        <w:tc>
          <w:tcPr>
            <w:tcW w:w="2941" w:type="dxa"/>
            <w:vMerge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предоставление мер социальной поддержки</w:t>
            </w:r>
          </w:p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отдельным категориям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2.1. Мероприятие: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93DD3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2.2. 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</w:t>
            </w:r>
          </w:p>
        </w:tc>
        <w:tc>
          <w:tcPr>
            <w:tcW w:w="4111" w:type="dxa"/>
          </w:tcPr>
          <w:p w:rsidR="00F93DD3" w:rsidRPr="00FA7B19" w:rsidRDefault="00FA7B1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многодетных семей</w:t>
            </w:r>
          </w:p>
        </w:tc>
        <w:tc>
          <w:tcPr>
            <w:tcW w:w="226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r w:rsidR="00AC1E81"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Кемеровской области" 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772493" w:rsidRPr="00FA7B19" w:rsidTr="003A6B46">
        <w:tc>
          <w:tcPr>
            <w:tcW w:w="2941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4111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8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72493" w:rsidRPr="00FA7B19" w:rsidRDefault="00772493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772493" w:rsidRPr="00FA7B19" w:rsidRDefault="00772493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72493" w:rsidRPr="00FA7B19" w:rsidRDefault="00772493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3DD3" w:rsidRPr="00FA7B19" w:rsidTr="003A6B46">
        <w:trPr>
          <w:trHeight w:val="660"/>
        </w:trPr>
        <w:tc>
          <w:tcPr>
            <w:tcW w:w="294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93DD3" w:rsidRPr="00FA7B19" w:rsidTr="003A6B46">
        <w:tc>
          <w:tcPr>
            <w:tcW w:w="2941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AC1E81"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</w:t>
            </w:r>
            <w:r w:rsidR="00C940A5"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4.Подпрограмма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«Другие вопросы в области 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на реализацию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AC389F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5E233C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5E233C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F93DD3" w:rsidRPr="00FA7B19" w:rsidTr="003A6B4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4.1.</w:t>
            </w: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Мероприятие: оказание адресной социальной помощи 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освоенных средств на оказание адресной социальной помощи нуждающимся и социально незащищенным категориям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4.3.Мероприятие: с</w:t>
            </w:r>
            <w:r w:rsidR="00F93DD3" w:rsidRPr="00FA7B19">
              <w:rPr>
                <w:rFonts w:ascii="Times New Roman" w:hAnsi="Times New Roman" w:cs="Times New Roman"/>
                <w:sz w:val="26"/>
                <w:szCs w:val="26"/>
              </w:rPr>
              <w:t>оциальная поддержка и реабилитация инвалидов, в том числе:</w:t>
            </w:r>
          </w:p>
        </w:tc>
        <w:tc>
          <w:tcPr>
            <w:tcW w:w="411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rPr>
          <w:trHeight w:val="3322"/>
        </w:trPr>
        <w:tc>
          <w:tcPr>
            <w:tcW w:w="294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93DD3" w:rsidRPr="00FA7B19" w:rsidTr="003A6B46">
        <w:tc>
          <w:tcPr>
            <w:tcW w:w="2941" w:type="dxa"/>
            <w:vAlign w:val="center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4.5. Мероприятие:</w:t>
            </w:r>
          </w:p>
          <w:p w:rsidR="00F93DD3" w:rsidRPr="00FA7B19" w:rsidRDefault="00F93DD3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DD3" w:rsidRPr="00FA7B19" w:rsidTr="003A6B46">
        <w:tc>
          <w:tcPr>
            <w:tcW w:w="2941" w:type="dxa"/>
            <w:vAlign w:val="center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4.6. Мероприятие: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DD3" w:rsidRPr="00FA7B19" w:rsidTr="00E363D2">
        <w:tc>
          <w:tcPr>
            <w:tcW w:w="2941" w:type="dxa"/>
          </w:tcPr>
          <w:p w:rsidR="00F93DD3" w:rsidRPr="00FA7B19" w:rsidRDefault="00F93DD3" w:rsidP="00E363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4.7.  Мероприятие:</w:t>
            </w:r>
          </w:p>
          <w:p w:rsidR="00F93DD3" w:rsidRPr="00FA7B19" w:rsidRDefault="00F93DD3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Социальная адаптация </w:t>
            </w: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лиц, освободившихся из мест лишения свободы, в том числе:</w:t>
            </w:r>
          </w:p>
        </w:tc>
        <w:tc>
          <w:tcPr>
            <w:tcW w:w="4111" w:type="dxa"/>
          </w:tcPr>
          <w:p w:rsidR="00F93DD3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социальную адаптацию лиц,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освободившихся из мест лишения свободы</w:t>
            </w:r>
          </w:p>
        </w:tc>
        <w:tc>
          <w:tcPr>
            <w:tcW w:w="2268" w:type="dxa"/>
          </w:tcPr>
          <w:p w:rsidR="00F93DD3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A7B19" w:rsidRPr="00FA7B19" w:rsidTr="00E363D2">
        <w:tc>
          <w:tcPr>
            <w:tcW w:w="2941" w:type="dxa"/>
          </w:tcPr>
          <w:p w:rsidR="00FA7B19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FA7B19" w:rsidRPr="00FA7B19" w:rsidRDefault="00FA7B19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</w:tcPr>
          <w:p w:rsidR="00FA7B19" w:rsidRPr="00FA7B19" w:rsidRDefault="00FA7B19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A7B19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A7B19" w:rsidRPr="00FA7B19" w:rsidTr="003A6B46">
        <w:tc>
          <w:tcPr>
            <w:tcW w:w="2941" w:type="dxa"/>
          </w:tcPr>
          <w:p w:rsidR="00FA7B19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4.9. Мероприятие: Приобретение специальной продукции (р</w:t>
            </w:r>
            <w:r w:rsidR="001F0516">
              <w:rPr>
                <w:rFonts w:ascii="Times New Roman" w:hAnsi="Times New Roman" w:cs="Times New Roman"/>
                <w:sz w:val="26"/>
                <w:szCs w:val="26"/>
              </w:rPr>
              <w:t>итуальные товары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FA7B19" w:rsidRPr="00FA7B19" w:rsidRDefault="00FA7B19" w:rsidP="00AC389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8" w:type="dxa"/>
          </w:tcPr>
          <w:p w:rsidR="00FA7B19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A7B19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6212C" w:rsidRPr="00FA7B19" w:rsidRDefault="0006212C" w:rsidP="00ED0241">
      <w:pPr>
        <w:widowControl w:val="0"/>
        <w:rPr>
          <w:rFonts w:ascii="Times New Roman" w:hAnsi="Times New Roman" w:cs="Times New Roman"/>
          <w:sz w:val="26"/>
          <w:szCs w:val="26"/>
        </w:rPr>
      </w:pPr>
    </w:p>
    <w:sectPr w:rsidR="0006212C" w:rsidRPr="00FA7B19" w:rsidSect="003E2F5E">
      <w:pgSz w:w="16838" w:h="11905" w:orient="landscape"/>
      <w:pgMar w:top="709" w:right="709" w:bottom="1559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A5" w:rsidRDefault="007868A5" w:rsidP="000F0A85">
      <w:r>
        <w:separator/>
      </w:r>
    </w:p>
  </w:endnote>
  <w:endnote w:type="continuationSeparator" w:id="0">
    <w:p w:rsidR="007868A5" w:rsidRDefault="007868A5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A5" w:rsidRDefault="007868A5" w:rsidP="000F0A85">
      <w:r>
        <w:separator/>
      </w:r>
    </w:p>
  </w:footnote>
  <w:footnote w:type="continuationSeparator" w:id="0">
    <w:p w:rsidR="007868A5" w:rsidRDefault="007868A5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244D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B84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B66"/>
    <w:rsid w:val="00101DDF"/>
    <w:rsid w:val="0010251F"/>
    <w:rsid w:val="00102BC9"/>
    <w:rsid w:val="0010337C"/>
    <w:rsid w:val="001049AD"/>
    <w:rsid w:val="00104C7A"/>
    <w:rsid w:val="00104C9A"/>
    <w:rsid w:val="00104DE6"/>
    <w:rsid w:val="0010515C"/>
    <w:rsid w:val="001065BE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0E0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1AE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2A99"/>
    <w:rsid w:val="001E32BB"/>
    <w:rsid w:val="001E3975"/>
    <w:rsid w:val="001E4DB9"/>
    <w:rsid w:val="001E54C6"/>
    <w:rsid w:val="001E7A53"/>
    <w:rsid w:val="001F0516"/>
    <w:rsid w:val="001F2847"/>
    <w:rsid w:val="001F3837"/>
    <w:rsid w:val="001F50AA"/>
    <w:rsid w:val="001F540E"/>
    <w:rsid w:val="001F5475"/>
    <w:rsid w:val="001F59F2"/>
    <w:rsid w:val="001F64B3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02F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79D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67C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14D"/>
    <w:rsid w:val="00285912"/>
    <w:rsid w:val="00285F33"/>
    <w:rsid w:val="002865A9"/>
    <w:rsid w:val="00287A2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A22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5CF1"/>
    <w:rsid w:val="002F71DF"/>
    <w:rsid w:val="0030053A"/>
    <w:rsid w:val="003008A3"/>
    <w:rsid w:val="00301100"/>
    <w:rsid w:val="00301A6E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3B3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76F68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02A"/>
    <w:rsid w:val="003B5169"/>
    <w:rsid w:val="003B6A40"/>
    <w:rsid w:val="003B7546"/>
    <w:rsid w:val="003C045C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04C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0EDC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E9E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192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F85"/>
    <w:rsid w:val="005958D0"/>
    <w:rsid w:val="005977A7"/>
    <w:rsid w:val="00597F65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33C"/>
    <w:rsid w:val="005E2566"/>
    <w:rsid w:val="005E2AC5"/>
    <w:rsid w:val="005E2D4B"/>
    <w:rsid w:val="005E4954"/>
    <w:rsid w:val="005E4A7E"/>
    <w:rsid w:val="005E66F4"/>
    <w:rsid w:val="005F1A87"/>
    <w:rsid w:val="005F2A1D"/>
    <w:rsid w:val="005F30C3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5BFB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DB5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0CB2"/>
    <w:rsid w:val="00701871"/>
    <w:rsid w:val="00701EE2"/>
    <w:rsid w:val="0070225D"/>
    <w:rsid w:val="007033CE"/>
    <w:rsid w:val="00703EF7"/>
    <w:rsid w:val="00704087"/>
    <w:rsid w:val="00704EB9"/>
    <w:rsid w:val="00705917"/>
    <w:rsid w:val="0070750C"/>
    <w:rsid w:val="00712D7B"/>
    <w:rsid w:val="007132E4"/>
    <w:rsid w:val="00714ECF"/>
    <w:rsid w:val="00715441"/>
    <w:rsid w:val="007156ED"/>
    <w:rsid w:val="007157FC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5D6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67F28"/>
    <w:rsid w:val="007702D2"/>
    <w:rsid w:val="00770795"/>
    <w:rsid w:val="007710B2"/>
    <w:rsid w:val="00771A82"/>
    <w:rsid w:val="00772150"/>
    <w:rsid w:val="00772397"/>
    <w:rsid w:val="00772493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68A5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A7F2D"/>
    <w:rsid w:val="007B051E"/>
    <w:rsid w:val="007B0D66"/>
    <w:rsid w:val="007B120E"/>
    <w:rsid w:val="007B1D37"/>
    <w:rsid w:val="007B2B0E"/>
    <w:rsid w:val="007B2EE6"/>
    <w:rsid w:val="007B4848"/>
    <w:rsid w:val="007B5571"/>
    <w:rsid w:val="007B5AC2"/>
    <w:rsid w:val="007B6077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4FB9"/>
    <w:rsid w:val="007D512E"/>
    <w:rsid w:val="007D5FB7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4FD"/>
    <w:rsid w:val="00806501"/>
    <w:rsid w:val="00807967"/>
    <w:rsid w:val="008079F3"/>
    <w:rsid w:val="008108EE"/>
    <w:rsid w:val="00812601"/>
    <w:rsid w:val="00812A56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C1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3885"/>
    <w:rsid w:val="008645DA"/>
    <w:rsid w:val="0086475E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6D8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E3D"/>
    <w:rsid w:val="008E5041"/>
    <w:rsid w:val="008E5516"/>
    <w:rsid w:val="008E5707"/>
    <w:rsid w:val="008E5A8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03A"/>
    <w:rsid w:val="0091190C"/>
    <w:rsid w:val="00913AEA"/>
    <w:rsid w:val="00915903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33A8"/>
    <w:rsid w:val="00934832"/>
    <w:rsid w:val="00934EF3"/>
    <w:rsid w:val="009364A5"/>
    <w:rsid w:val="00936CFD"/>
    <w:rsid w:val="00936DE0"/>
    <w:rsid w:val="00937775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446B"/>
    <w:rsid w:val="009B540D"/>
    <w:rsid w:val="009B6661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23F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19B5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6EB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6E4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A00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2B6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1E81"/>
    <w:rsid w:val="00AC21B0"/>
    <w:rsid w:val="00AC299B"/>
    <w:rsid w:val="00AC3144"/>
    <w:rsid w:val="00AC389F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5BC"/>
    <w:rsid w:val="00AD2DA8"/>
    <w:rsid w:val="00AD34E7"/>
    <w:rsid w:val="00AD46F9"/>
    <w:rsid w:val="00AD504B"/>
    <w:rsid w:val="00AD54DA"/>
    <w:rsid w:val="00AD6577"/>
    <w:rsid w:val="00AD6C79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528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5537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65E6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5CE6"/>
    <w:rsid w:val="00B86CD3"/>
    <w:rsid w:val="00B878C2"/>
    <w:rsid w:val="00B919ED"/>
    <w:rsid w:val="00B92BC7"/>
    <w:rsid w:val="00B92C6D"/>
    <w:rsid w:val="00B936CE"/>
    <w:rsid w:val="00B93D93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5E57"/>
    <w:rsid w:val="00BE16F7"/>
    <w:rsid w:val="00BE255E"/>
    <w:rsid w:val="00BE2C44"/>
    <w:rsid w:val="00BE3371"/>
    <w:rsid w:val="00BE3659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25F04"/>
    <w:rsid w:val="00C30039"/>
    <w:rsid w:val="00C30557"/>
    <w:rsid w:val="00C31604"/>
    <w:rsid w:val="00C31B67"/>
    <w:rsid w:val="00C31C1E"/>
    <w:rsid w:val="00C32E41"/>
    <w:rsid w:val="00C34435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0322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204"/>
    <w:rsid w:val="00CA791D"/>
    <w:rsid w:val="00CA7A05"/>
    <w:rsid w:val="00CA7BBE"/>
    <w:rsid w:val="00CA7FB0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11E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15C4"/>
    <w:rsid w:val="00D24323"/>
    <w:rsid w:val="00D249A4"/>
    <w:rsid w:val="00D24BD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3E8A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2E6B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C7EF6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5DC8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401"/>
    <w:rsid w:val="00E16917"/>
    <w:rsid w:val="00E16B0B"/>
    <w:rsid w:val="00E16BE2"/>
    <w:rsid w:val="00E17902"/>
    <w:rsid w:val="00E17E0C"/>
    <w:rsid w:val="00E20FA0"/>
    <w:rsid w:val="00E22068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15D9"/>
    <w:rsid w:val="00E7277F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659"/>
    <w:rsid w:val="00E87D28"/>
    <w:rsid w:val="00E9117C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927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AE"/>
    <w:rsid w:val="00EC44ED"/>
    <w:rsid w:val="00EC4A99"/>
    <w:rsid w:val="00EC53F9"/>
    <w:rsid w:val="00EC5903"/>
    <w:rsid w:val="00EC6D6F"/>
    <w:rsid w:val="00EC6E3F"/>
    <w:rsid w:val="00EC732D"/>
    <w:rsid w:val="00EC7DDE"/>
    <w:rsid w:val="00ED0241"/>
    <w:rsid w:val="00ED10CA"/>
    <w:rsid w:val="00ED136D"/>
    <w:rsid w:val="00ED14A1"/>
    <w:rsid w:val="00ED364F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7028"/>
    <w:rsid w:val="00F17426"/>
    <w:rsid w:val="00F229F8"/>
    <w:rsid w:val="00F23782"/>
    <w:rsid w:val="00F250AF"/>
    <w:rsid w:val="00F266F7"/>
    <w:rsid w:val="00F270B3"/>
    <w:rsid w:val="00F33904"/>
    <w:rsid w:val="00F34E7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0C13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A7B19"/>
    <w:rsid w:val="00FB0182"/>
    <w:rsid w:val="00FB0D19"/>
    <w:rsid w:val="00FB1A8D"/>
    <w:rsid w:val="00FB3F93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DD1"/>
    <w:rsid w:val="00FC71EF"/>
    <w:rsid w:val="00FC72C3"/>
    <w:rsid w:val="00FC732A"/>
    <w:rsid w:val="00FD04B3"/>
    <w:rsid w:val="00FD0DC2"/>
    <w:rsid w:val="00FD1B8B"/>
    <w:rsid w:val="00FD1E54"/>
    <w:rsid w:val="00FD2DAE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136"/>
    <w:rsid w:val="00FE69D6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566016-B8F3-4940-94FB-1CD4B07E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F95B-D887-474C-AED4-69501053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52</cp:revision>
  <cp:lastPrinted>2022-11-15T04:40:00Z</cp:lastPrinted>
  <dcterms:created xsi:type="dcterms:W3CDTF">2021-10-28T04:20:00Z</dcterms:created>
  <dcterms:modified xsi:type="dcterms:W3CDTF">2022-11-22T03:35:00Z</dcterms:modified>
</cp:coreProperties>
</file>